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8F17D" w14:textId="46861C1C" w:rsidR="00AF11EE" w:rsidRPr="009743E2" w:rsidRDefault="00AF11EE">
      <w:pPr>
        <w:rPr>
          <w:sz w:val="28"/>
          <w:szCs w:val="28"/>
        </w:rPr>
      </w:pPr>
      <w:r w:rsidRPr="009743E2">
        <w:rPr>
          <w:sz w:val="28"/>
          <w:szCs w:val="28"/>
        </w:rPr>
        <w:t>Uni</w:t>
      </w:r>
      <w:r w:rsidR="009743E2" w:rsidRPr="009743E2">
        <w:rPr>
          <w:sz w:val="28"/>
          <w:szCs w:val="28"/>
        </w:rPr>
        <w:t>vers</w:t>
      </w:r>
      <w:r w:rsidR="00B12FAC">
        <w:rPr>
          <w:sz w:val="28"/>
          <w:szCs w:val="28"/>
        </w:rPr>
        <w:t>i</w:t>
      </w:r>
      <w:r w:rsidR="009743E2" w:rsidRPr="009743E2">
        <w:rPr>
          <w:sz w:val="28"/>
          <w:szCs w:val="28"/>
        </w:rPr>
        <w:t>täts</w:t>
      </w:r>
      <w:r w:rsidRPr="009743E2">
        <w:rPr>
          <w:sz w:val="28"/>
          <w:szCs w:val="28"/>
        </w:rPr>
        <w:t>orchester Ulm</w:t>
      </w:r>
    </w:p>
    <w:p w14:paraId="790C8483" w14:textId="77777777" w:rsidR="009743E2" w:rsidRDefault="009743E2"/>
    <w:p w14:paraId="0B799B11" w14:textId="2D3583C2" w:rsidR="00AF11EE" w:rsidRPr="009743E2" w:rsidRDefault="00AF11EE">
      <w:pPr>
        <w:rPr>
          <w:b/>
          <w:bCs/>
        </w:rPr>
      </w:pPr>
      <w:r w:rsidRPr="009743E2">
        <w:rPr>
          <w:b/>
          <w:bCs/>
        </w:rPr>
        <w:t>Semesterbrief Sommersemester 2021</w:t>
      </w:r>
    </w:p>
    <w:p w14:paraId="1557A0C4" w14:textId="7B15270B" w:rsidR="00AF11EE" w:rsidRDefault="00AF11EE"/>
    <w:p w14:paraId="13950D20" w14:textId="77777777" w:rsidR="009743E2" w:rsidRDefault="009743E2"/>
    <w:p w14:paraId="6EE936CE" w14:textId="7852DDDE" w:rsidR="00AF11EE" w:rsidRDefault="00AF11EE">
      <w:r>
        <w:t>Liebe Musikerinnen und Musiker,</w:t>
      </w:r>
      <w:r w:rsidR="009743E2">
        <w:tab/>
      </w:r>
      <w:r w:rsidR="009743E2">
        <w:tab/>
      </w:r>
      <w:r w:rsidR="009743E2">
        <w:tab/>
      </w:r>
      <w:r w:rsidR="009743E2">
        <w:tab/>
      </w:r>
      <w:r w:rsidR="009743E2">
        <w:tab/>
      </w:r>
      <w:r w:rsidR="009743E2">
        <w:tab/>
        <w:t>1. März 2021</w:t>
      </w:r>
    </w:p>
    <w:p w14:paraId="245004AC" w14:textId="70448A07" w:rsidR="00AF11EE" w:rsidRDefault="00AF11EE" w:rsidP="00AF11EE"/>
    <w:p w14:paraId="107012E0" w14:textId="77777777" w:rsidR="009743E2" w:rsidRDefault="009743E2" w:rsidP="00AF11EE"/>
    <w:p w14:paraId="6B094191" w14:textId="53547098" w:rsidR="00AF11EE" w:rsidRDefault="00AF11EE" w:rsidP="00AF11EE">
      <w:r>
        <w:t xml:space="preserve">statt eines vorfreudigen Briefes mit Ausblick auf ein feines </w:t>
      </w:r>
      <w:r w:rsidR="009743E2">
        <w:t>Konzertp</w:t>
      </w:r>
      <w:r>
        <w:t>rogramm, erhaltet ihr ein Schreiben, über dem vor allem ein großes Fragezeichen steht.</w:t>
      </w:r>
    </w:p>
    <w:p w14:paraId="58CF4489" w14:textId="22851B3B" w:rsidR="00AF11EE" w:rsidRDefault="00AF11EE" w:rsidP="00AF11EE"/>
    <w:p w14:paraId="7D38433E" w14:textId="553A9952" w:rsidR="00AF11EE" w:rsidRDefault="00AF11EE" w:rsidP="00AF11EE">
      <w:r>
        <w:t>Das Sommersemester 2021 wird nicht in den Gebäuden der Universität stattfinden</w:t>
      </w:r>
      <w:r w:rsidR="00B12FAC">
        <w:t xml:space="preserve"> können.</w:t>
      </w:r>
      <w:r>
        <w:t xml:space="preserve"> </w:t>
      </w:r>
      <w:r w:rsidR="00B12FAC">
        <w:t>Dies</w:t>
      </w:r>
      <w:r>
        <w:t xml:space="preserve"> ist leider so ziemlich die einzige Gewissheit, die wir im Moment haben.</w:t>
      </w:r>
      <w:r w:rsidR="00B37D06">
        <w:t xml:space="preserve"> Ob überhaupt musiziert werden kann und</w:t>
      </w:r>
      <w:r>
        <w:t xml:space="preserve"> in welcher Besetzung</w:t>
      </w:r>
      <w:r w:rsidR="009743E2">
        <w:t xml:space="preserve">, </w:t>
      </w:r>
      <w:r>
        <w:t>steht im Moment in den Sternen.</w:t>
      </w:r>
    </w:p>
    <w:p w14:paraId="607FFFC3" w14:textId="11382B7F" w:rsidR="00AF11EE" w:rsidRDefault="00AF11EE" w:rsidP="00AF11EE"/>
    <w:p w14:paraId="32E9616F" w14:textId="5000100D" w:rsidR="00AF11EE" w:rsidRDefault="00AF11EE" w:rsidP="00AF11EE">
      <w:r>
        <w:t xml:space="preserve">Sollte es </w:t>
      </w:r>
      <w:r w:rsidR="009743E2">
        <w:t xml:space="preserve">aber wieder </w:t>
      </w:r>
      <w:r>
        <w:t xml:space="preserve">möglich </w:t>
      </w:r>
      <w:r w:rsidR="009743E2">
        <w:t>werde</w:t>
      </w:r>
      <w:r>
        <w:t xml:space="preserve">n, werden wir </w:t>
      </w:r>
      <w:r w:rsidR="009743E2">
        <w:t xml:space="preserve">umgehend und </w:t>
      </w:r>
      <w:r>
        <w:t>kurzfristig Kammermusikwochenenden in unserem Kammermusikdomizil</w:t>
      </w:r>
      <w:r w:rsidR="009743E2">
        <w:t xml:space="preserve">, dem </w:t>
      </w:r>
      <w:r w:rsidR="009743E2" w:rsidRPr="00B37D06">
        <w:rPr>
          <w:b/>
        </w:rPr>
        <w:t xml:space="preserve">Pfarrhaus in </w:t>
      </w:r>
      <w:proofErr w:type="spellStart"/>
      <w:r w:rsidRPr="00B37D06">
        <w:rPr>
          <w:b/>
        </w:rPr>
        <w:t>Unterwachingen</w:t>
      </w:r>
      <w:proofErr w:type="spellEnd"/>
      <w:r w:rsidR="009743E2">
        <w:t xml:space="preserve">, </w:t>
      </w:r>
      <w:r>
        <w:t>organisieren.</w:t>
      </w:r>
    </w:p>
    <w:p w14:paraId="575AEB20" w14:textId="55FB0E5B" w:rsidR="00AF11EE" w:rsidRDefault="00AF11EE" w:rsidP="00AF11EE"/>
    <w:p w14:paraId="1B6289D5" w14:textId="57CAF9F2" w:rsidR="00AF11EE" w:rsidRDefault="00AF11EE" w:rsidP="00AF11EE">
      <w:r>
        <w:t xml:space="preserve">Gebucht haben wir bis jetzt ein </w:t>
      </w:r>
      <w:r w:rsidRPr="00B37D06">
        <w:rPr>
          <w:b/>
        </w:rPr>
        <w:t>Probenwochenende</w:t>
      </w:r>
      <w:r>
        <w:t xml:space="preserve"> in der Jugendbildungsstätte </w:t>
      </w:r>
      <w:r w:rsidRPr="00B37D06">
        <w:rPr>
          <w:b/>
        </w:rPr>
        <w:t>Babenhausen</w:t>
      </w:r>
      <w:r>
        <w:t xml:space="preserve">. Ob </w:t>
      </w:r>
      <w:r w:rsidR="00B12FAC">
        <w:t>und in welcher Form</w:t>
      </w:r>
      <w:r>
        <w:t xml:space="preserve"> es stattfinden kann, wissen wir derzeit nicht.</w:t>
      </w:r>
    </w:p>
    <w:p w14:paraId="427B43E2" w14:textId="0DE7FEFC" w:rsidR="00AF11EE" w:rsidRDefault="00AF11EE" w:rsidP="00AF11EE"/>
    <w:p w14:paraId="182DC0C6" w14:textId="2D74A9C0" w:rsidR="00AF11EE" w:rsidRDefault="009743E2" w:rsidP="00AF11EE">
      <w:r>
        <w:t xml:space="preserve">Die </w:t>
      </w:r>
      <w:r w:rsidRPr="00B37D06">
        <w:rPr>
          <w:b/>
        </w:rPr>
        <w:t>Pauluskirche ist als Konzertort</w:t>
      </w:r>
      <w:r>
        <w:t xml:space="preserve"> vorgemerkt. Das Programm richtet sich dann nach den Abstandsregeln, die auf der Bühne herrschen müssen.</w:t>
      </w:r>
    </w:p>
    <w:p w14:paraId="6FA0FB38" w14:textId="77777777" w:rsidR="009743E2" w:rsidRDefault="009743E2" w:rsidP="00AF11EE"/>
    <w:p w14:paraId="517D8678" w14:textId="0E347330" w:rsidR="009743E2" w:rsidRDefault="009743E2" w:rsidP="00AF11EE">
      <w:r>
        <w:t xml:space="preserve">Wir bitten </w:t>
      </w:r>
      <w:r w:rsidR="00B12FAC">
        <w:t>daher</w:t>
      </w:r>
      <w:r>
        <w:t xml:space="preserve"> um Verständnis, dass im Moment noch kein bestimmtes Konzertprogramm feststeh</w:t>
      </w:r>
      <w:r w:rsidR="00B12FAC">
        <w:t>en kann</w:t>
      </w:r>
      <w:r>
        <w:t>.</w:t>
      </w:r>
    </w:p>
    <w:p w14:paraId="48B0A02A" w14:textId="3AFD4998" w:rsidR="009743E2" w:rsidRDefault="009743E2" w:rsidP="00AF11EE"/>
    <w:p w14:paraId="21FD19FF" w14:textId="724A8B86" w:rsidR="009743E2" w:rsidRDefault="00B12FAC" w:rsidP="00AF11EE">
      <w:r>
        <w:t>Fazit</w:t>
      </w:r>
      <w:r w:rsidR="009743E2">
        <w:t xml:space="preserve">: Kopf </w:t>
      </w:r>
      <w:r>
        <w:t>nicht hängen lassen</w:t>
      </w:r>
      <w:r w:rsidR="009743E2">
        <w:t>, Termine notieren, und hoffen, dass wir bald durchgeimpft sind.</w:t>
      </w:r>
    </w:p>
    <w:p w14:paraId="5606614A" w14:textId="1616CEB3" w:rsidR="009743E2" w:rsidRDefault="009743E2" w:rsidP="00AF11EE"/>
    <w:p w14:paraId="040474DC" w14:textId="3A03C881" w:rsidR="009743E2" w:rsidRDefault="009743E2" w:rsidP="00AF11EE"/>
    <w:p w14:paraId="01384061" w14:textId="4418C391" w:rsidR="009743E2" w:rsidRDefault="009743E2" w:rsidP="00AF11EE">
      <w:r>
        <w:t xml:space="preserve">Seid herzlich gegrüßt </w:t>
      </w:r>
      <w:r w:rsidR="00B12FAC">
        <w:t>von</w:t>
      </w:r>
    </w:p>
    <w:p w14:paraId="1BF9E9FF" w14:textId="77F38C56" w:rsidR="009743E2" w:rsidRPr="00B37D06" w:rsidRDefault="009743E2" w:rsidP="00AF11EE">
      <w:bookmarkStart w:id="0" w:name="_GoBack"/>
      <w:r w:rsidRPr="00B37D06">
        <w:rPr>
          <w:b/>
        </w:rPr>
        <w:t>Burkhar</w:t>
      </w:r>
      <w:r w:rsidR="00B12FAC" w:rsidRPr="00B37D06">
        <w:rPr>
          <w:b/>
        </w:rPr>
        <w:t>d</w:t>
      </w:r>
      <w:bookmarkEnd w:id="0"/>
      <w:r w:rsidR="00B12FAC" w:rsidRPr="00B37D06">
        <w:t xml:space="preserve">, </w:t>
      </w:r>
      <w:r w:rsidRPr="00B37D06">
        <w:t>Caro, Bahiya und Thomas</w:t>
      </w:r>
    </w:p>
    <w:p w14:paraId="047390FC" w14:textId="17E57836" w:rsidR="009743E2" w:rsidRPr="00B37D06" w:rsidRDefault="009743E2" w:rsidP="00AF11EE"/>
    <w:p w14:paraId="59416976" w14:textId="77777777" w:rsidR="00B12FAC" w:rsidRPr="00B37D06" w:rsidRDefault="00B12FAC" w:rsidP="00AF11EE"/>
    <w:p w14:paraId="2CD004BD" w14:textId="77777777" w:rsidR="00AF11EE" w:rsidRPr="00B12FAC" w:rsidRDefault="00AF11EE" w:rsidP="00AF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12FAC">
        <w:rPr>
          <w:b/>
          <w:bCs/>
        </w:rPr>
        <w:t>Fr 09.07. – So 11.07.</w:t>
      </w:r>
      <w:r w:rsidRPr="00B12FAC">
        <w:rPr>
          <w:b/>
          <w:bCs/>
        </w:rPr>
        <w:tab/>
      </w:r>
      <w:r w:rsidRPr="00B12FAC">
        <w:rPr>
          <w:b/>
          <w:bCs/>
        </w:rPr>
        <w:tab/>
        <w:t>Probenwochenende Babenhausen</w:t>
      </w:r>
    </w:p>
    <w:p w14:paraId="4352A0B9" w14:textId="77777777" w:rsidR="00AF11EE" w:rsidRPr="00B12FAC" w:rsidRDefault="00AF11EE" w:rsidP="00AF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3ECBFC8" w14:textId="77777777" w:rsidR="00AF11EE" w:rsidRPr="00B12FAC" w:rsidRDefault="00AF11EE" w:rsidP="00AF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12FAC">
        <w:rPr>
          <w:b/>
          <w:bCs/>
        </w:rPr>
        <w:t>Di 13.07.</w:t>
      </w:r>
      <w:r w:rsidRPr="00B12FAC">
        <w:rPr>
          <w:b/>
          <w:bCs/>
        </w:rPr>
        <w:tab/>
      </w:r>
      <w:r w:rsidRPr="00B12FAC">
        <w:rPr>
          <w:b/>
          <w:bCs/>
        </w:rPr>
        <w:tab/>
      </w:r>
      <w:r w:rsidRPr="00B12FAC">
        <w:rPr>
          <w:b/>
          <w:bCs/>
        </w:rPr>
        <w:tab/>
        <w:t>Generalprobe Pauluskirche Ulm</w:t>
      </w:r>
    </w:p>
    <w:p w14:paraId="3C864F0C" w14:textId="77777777" w:rsidR="00AF11EE" w:rsidRPr="00B12FAC" w:rsidRDefault="00AF11EE" w:rsidP="00AF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7934EB6" w14:textId="5AD72362" w:rsidR="00AF11EE" w:rsidRPr="00B12FAC" w:rsidRDefault="00AF11EE" w:rsidP="00AF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12FAC">
        <w:rPr>
          <w:b/>
          <w:bCs/>
        </w:rPr>
        <w:t>Mi 14.07.</w:t>
      </w:r>
      <w:r w:rsidRPr="00B12FAC">
        <w:rPr>
          <w:b/>
          <w:bCs/>
        </w:rPr>
        <w:tab/>
      </w:r>
      <w:r w:rsidRPr="00B12FAC">
        <w:rPr>
          <w:b/>
          <w:bCs/>
        </w:rPr>
        <w:tab/>
      </w:r>
      <w:r w:rsidRPr="00B12FAC">
        <w:rPr>
          <w:b/>
          <w:bCs/>
        </w:rPr>
        <w:tab/>
      </w:r>
      <w:r w:rsidR="009743E2" w:rsidRPr="00B12FAC">
        <w:rPr>
          <w:b/>
          <w:bCs/>
        </w:rPr>
        <w:t>„</w:t>
      </w:r>
      <w:r w:rsidRPr="00B12FAC">
        <w:rPr>
          <w:b/>
          <w:bCs/>
        </w:rPr>
        <w:t>Konzert</w:t>
      </w:r>
      <w:r w:rsidR="009743E2" w:rsidRPr="00B12FAC">
        <w:rPr>
          <w:b/>
          <w:bCs/>
        </w:rPr>
        <w:t>“</w:t>
      </w:r>
      <w:r w:rsidRPr="00B12FAC">
        <w:rPr>
          <w:b/>
          <w:bCs/>
        </w:rPr>
        <w:t xml:space="preserve"> Pauluskirche Ulm</w:t>
      </w:r>
    </w:p>
    <w:p w14:paraId="2A462DA6" w14:textId="6151F459" w:rsidR="00AF11EE" w:rsidRDefault="00AF11EE"/>
    <w:sectPr w:rsidR="00AF11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EE"/>
    <w:rsid w:val="009743E2"/>
    <w:rsid w:val="00AF11EE"/>
    <w:rsid w:val="00B12FAC"/>
    <w:rsid w:val="00B3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EAA338"/>
  <w15:chartTrackingRefBased/>
  <w15:docId w15:val="{9E0E9379-EEC4-F94A-AFE9-10F4178B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33366</dc:creator>
  <cp:keywords/>
  <dc:description/>
  <cp:lastModifiedBy>Microsoft Office-Anwender</cp:lastModifiedBy>
  <cp:revision>2</cp:revision>
  <dcterms:created xsi:type="dcterms:W3CDTF">2021-03-17T18:51:00Z</dcterms:created>
  <dcterms:modified xsi:type="dcterms:W3CDTF">2021-03-17T18:51:00Z</dcterms:modified>
</cp:coreProperties>
</file>